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DF1B83" w:rsidRDefault="007678F3" w:rsidP="00DF1B83">
      <w:pPr>
        <w:pStyle w:val="NoSpacing"/>
        <w:jc w:val="center"/>
        <w:rPr>
          <w:rFonts w:ascii="Tempus Sans ITC" w:hAnsi="Tempus Sans ITC"/>
          <w:b/>
          <w:sz w:val="36"/>
        </w:rPr>
      </w:pPr>
      <w:r w:rsidRPr="00DF1B83">
        <w:rPr>
          <w:rFonts w:ascii="Tempus Sans ITC" w:hAnsi="Tempus Sans ITC"/>
          <w:b/>
          <w:sz w:val="36"/>
        </w:rPr>
        <w:t>6.1 – Slope of a Line</w:t>
      </w:r>
    </w:p>
    <w:p w:rsidR="007678F3" w:rsidRDefault="007678F3" w:rsidP="008D7EA9">
      <w:pPr>
        <w:pStyle w:val="NoSpacing"/>
      </w:pPr>
    </w:p>
    <w:p w:rsidR="007678F3" w:rsidRDefault="007678F3" w:rsidP="008D7EA9">
      <w:pPr>
        <w:pStyle w:val="NoSpacing"/>
      </w:pPr>
      <w:r>
        <w:t xml:space="preserve">The slope of a line segment is a measure of its rate of change.  </w:t>
      </w:r>
    </w:p>
    <w:p w:rsidR="00DF1B83" w:rsidRDefault="00DF1B83" w:rsidP="008D7EA9">
      <w:pPr>
        <w:pStyle w:val="NoSpacing"/>
      </w:pPr>
    </w:p>
    <w:p w:rsidR="00C25D78" w:rsidRDefault="00C25D78" w:rsidP="008D7EA9">
      <w:pPr>
        <w:pStyle w:val="NoSpacing"/>
      </w:pPr>
    </w:p>
    <w:p w:rsidR="00C25D78" w:rsidRPr="00DF1B83" w:rsidRDefault="00C25D78" w:rsidP="00B004B8">
      <w:pPr>
        <w:pStyle w:val="NoSpacing"/>
        <w:jc w:val="center"/>
        <w:rPr>
          <w:rFonts w:eastAsiaTheme="minorEastAsia"/>
          <w:sz w:val="28"/>
        </w:rPr>
      </w:pPr>
      <w:r w:rsidRPr="00DF1B83">
        <w:rPr>
          <w:sz w:val="28"/>
        </w:rPr>
        <w:t xml:space="preserve">Rate of </w:t>
      </w:r>
      <w:proofErr w:type="gramStart"/>
      <w:r w:rsidRPr="00DF1B83">
        <w:rPr>
          <w:sz w:val="28"/>
        </w:rPr>
        <w:t>Change  =</w:t>
      </w:r>
      <w:proofErr w:type="gramEnd"/>
      <w:r w:rsidR="00DF1B83" w:rsidRPr="00DF1B83">
        <w:rPr>
          <w:sz w:val="28"/>
        </w:rPr>
        <w:t xml:space="preserve"> </w:t>
      </w:r>
      <w:r w:rsidRPr="00DF1B83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change in dependent variable</m:t>
            </m:r>
          </m:num>
          <m:den>
            <m:r>
              <w:rPr>
                <w:rFonts w:ascii="Cambria Math" w:hAnsi="Cambria Math"/>
                <w:sz w:val="28"/>
              </w:rPr>
              <m:t>change in independent variable</m:t>
            </m:r>
          </m:den>
        </m:f>
        <m:r>
          <w:rPr>
            <w:rFonts w:ascii="Cambria Math" w:hAnsi="Cambria Math"/>
            <w:sz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Δ</m:t>
            </m:r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Δ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y2 - y1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x2 - x1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run</m:t>
            </m:r>
          </m:den>
        </m:f>
      </m:oMath>
      <w:r w:rsidR="00B004B8" w:rsidRPr="00DF1B83">
        <w:rPr>
          <w:rFonts w:eastAsiaTheme="minorEastAsia"/>
          <w:sz w:val="28"/>
        </w:rPr>
        <w:t xml:space="preserve">   = Slope</w:t>
      </w:r>
    </w:p>
    <w:p w:rsidR="00B004B8" w:rsidRDefault="00B004B8" w:rsidP="00B004B8">
      <w:pPr>
        <w:pStyle w:val="NoSpacing"/>
        <w:jc w:val="center"/>
        <w:rPr>
          <w:rFonts w:eastAsiaTheme="minorEastAsia"/>
        </w:rPr>
      </w:pPr>
    </w:p>
    <w:p w:rsidR="00DF1B83" w:rsidRDefault="00DF1B83" w:rsidP="00B004B8">
      <w:pPr>
        <w:pStyle w:val="NoSpacing"/>
        <w:jc w:val="center"/>
        <w:rPr>
          <w:rFonts w:eastAsiaTheme="minorEastAsia"/>
        </w:rPr>
      </w:pPr>
    </w:p>
    <w:p w:rsidR="00B004B8" w:rsidRDefault="00B004B8" w:rsidP="00DF1B83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2305050" cy="2294525"/>
            <wp:effectExtent l="19050" t="0" r="0" b="0"/>
            <wp:docPr id="1" name="Picture 1" descr="http://www.coolmath.com/reference/images/dictionary-slope-of-a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math.com/reference/images/dictionary-slope-of-a-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83" w:rsidRDefault="00DF1B83" w:rsidP="00B004B8">
      <w:pPr>
        <w:pStyle w:val="NoSpacing"/>
      </w:pPr>
    </w:p>
    <w:p w:rsidR="00DF1B83" w:rsidRDefault="00DF1B83" w:rsidP="00B004B8">
      <w:pPr>
        <w:pStyle w:val="NoSpacing"/>
      </w:pPr>
    </w:p>
    <w:p w:rsidR="00B004B8" w:rsidRDefault="00B00A14" w:rsidP="00B004B8">
      <w:pPr>
        <w:pStyle w:val="NoSpacing"/>
      </w:pPr>
      <w:r>
        <w:t>There are 4 types of possible slopes:</w:t>
      </w:r>
    </w:p>
    <w:p w:rsidR="00B00A14" w:rsidRDefault="00B00A14" w:rsidP="00B004B8">
      <w:pPr>
        <w:pStyle w:val="NoSpacing"/>
      </w:pPr>
    </w:p>
    <w:p w:rsidR="00B00A14" w:rsidRPr="00B00A14" w:rsidRDefault="00B00A14" w:rsidP="00B004B8">
      <w:pPr>
        <w:pStyle w:val="NoSpacing"/>
      </w:pPr>
      <w:r>
        <w:t xml:space="preserve">1.  Positive – </w:t>
      </w:r>
      <w:r w:rsidRPr="008815ED">
        <w:rPr>
          <w:b/>
        </w:rPr>
        <w:t>both</w:t>
      </w:r>
      <w:r>
        <w:t xml:space="preserve">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 xml:space="preserve">y </w:t>
      </w:r>
      <w:r>
        <w:t>increase</w:t>
      </w:r>
      <w:r w:rsidR="008815ED">
        <w:t xml:space="preserve"> or decrease</w:t>
      </w:r>
      <w:r>
        <w:t>; also known as increasing</w:t>
      </w:r>
    </w:p>
    <w:p w:rsidR="00B00A14" w:rsidRPr="00B00A14" w:rsidRDefault="00B00A14" w:rsidP="00B004B8">
      <w:pPr>
        <w:pStyle w:val="NoSpacing"/>
      </w:pPr>
      <w:r>
        <w:t xml:space="preserve">2.  Negative – </w:t>
      </w:r>
      <w:r w:rsidR="008815ED" w:rsidRPr="008815ED">
        <w:rPr>
          <w:b/>
        </w:rPr>
        <w:t>either</w:t>
      </w:r>
      <w:r w:rsidR="008815ED">
        <w:t xml:space="preserve"> </w:t>
      </w:r>
      <w:r>
        <w:rPr>
          <w:i/>
        </w:rPr>
        <w:t xml:space="preserve">x </w:t>
      </w:r>
      <w:r w:rsidR="008815ED">
        <w:t xml:space="preserve">or </w:t>
      </w:r>
      <w:r>
        <w:rPr>
          <w:i/>
        </w:rPr>
        <w:t xml:space="preserve">y </w:t>
      </w:r>
      <w:r>
        <w:t>decrease; also known as decreasing</w:t>
      </w:r>
    </w:p>
    <w:p w:rsidR="00B00A14" w:rsidRDefault="00B00A14" w:rsidP="00B004B8">
      <w:pPr>
        <w:pStyle w:val="NoSpacing"/>
      </w:pPr>
      <w:r>
        <w:t>3.  0 – any horizontal line segment</w:t>
      </w:r>
    </w:p>
    <w:p w:rsidR="00B00A14" w:rsidRDefault="00B00A14" w:rsidP="00B004B8">
      <w:pPr>
        <w:pStyle w:val="NoSpacing"/>
      </w:pPr>
      <w:r>
        <w:t>4.  Undefined – any vertical line segment</w:t>
      </w:r>
    </w:p>
    <w:p w:rsidR="00B00A14" w:rsidRDefault="00B00A14" w:rsidP="00B004B8">
      <w:pPr>
        <w:pStyle w:val="NoSpacing"/>
      </w:pPr>
    </w:p>
    <w:p w:rsidR="00B00A14" w:rsidRDefault="00B00A14" w:rsidP="00DF1B83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2924175" cy="2524125"/>
            <wp:effectExtent l="19050" t="0" r="9525" b="0"/>
            <wp:docPr id="4" name="Picture 4" descr="http://www.algebra1help.com/articles_imgs/605/horizo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gebra1help.com/articles_imgs/605/horizo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06" cy="25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14" w:rsidRDefault="00B00A14" w:rsidP="00B004B8">
      <w:pPr>
        <w:pStyle w:val="NoSpacing"/>
      </w:pPr>
    </w:p>
    <w:p w:rsidR="00B00A14" w:rsidRDefault="00B00A14" w:rsidP="00B004B8">
      <w:pPr>
        <w:pStyle w:val="NoSpacing"/>
      </w:pPr>
      <w:r>
        <w:lastRenderedPageBreak/>
        <w:t xml:space="preserve">The slopes of all segments on a line are </w:t>
      </w:r>
      <w:r w:rsidR="006F69FC">
        <w:t>equal – the length</w:t>
      </w:r>
      <w:r w:rsidR="00132721">
        <w:t>s of the legs of the triangles would have the same ratio and hence are similar.</w:t>
      </w:r>
    </w:p>
    <w:p w:rsidR="00132721" w:rsidRDefault="00132721" w:rsidP="00B004B8">
      <w:pPr>
        <w:pStyle w:val="NoSpacing"/>
      </w:pPr>
    </w:p>
    <w:p w:rsidR="00132721" w:rsidRDefault="009D3C07" w:rsidP="00DF1B83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67977" cy="2600325"/>
            <wp:effectExtent l="19050" t="0" r="0" b="0"/>
            <wp:docPr id="10" name="Picture 10" descr="http://www.math.utah.edu/online/1010/straight/stra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.utah.edu/online/1010/straight/straigh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72" cy="26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07" w:rsidRDefault="009D3C07" w:rsidP="00B004B8">
      <w:pPr>
        <w:pStyle w:val="NoSpacing"/>
      </w:pPr>
    </w:p>
    <w:p w:rsidR="009D3C07" w:rsidRDefault="009D3C07" w:rsidP="00B004B8">
      <w:pPr>
        <w:pStyle w:val="NoSpacing"/>
      </w:pPr>
    </w:p>
    <w:p w:rsidR="009D3C07" w:rsidRPr="00DF1B83" w:rsidRDefault="00EE7E28" w:rsidP="00B004B8">
      <w:pPr>
        <w:pStyle w:val="NoSpacing"/>
        <w:rPr>
          <w:b/>
        </w:rPr>
      </w:pPr>
      <w:r w:rsidRPr="00DF1B83">
        <w:rPr>
          <w:b/>
        </w:rPr>
        <w:t>Example 1:  Determining the Slope of a Line Segment</w:t>
      </w:r>
    </w:p>
    <w:p w:rsidR="00EE7E28" w:rsidRDefault="00EE7E28" w:rsidP="00B004B8">
      <w:pPr>
        <w:pStyle w:val="NoSpacing"/>
      </w:pPr>
    </w:p>
    <w:p w:rsidR="00EE7E28" w:rsidRDefault="00EE7E28" w:rsidP="00B004B8">
      <w:pPr>
        <w:pStyle w:val="NoSpacing"/>
      </w:pPr>
      <w:r>
        <w:t>Determine the slope of the line segment.</w:t>
      </w:r>
    </w:p>
    <w:p w:rsidR="00EE7E28" w:rsidRDefault="00EE7E28" w:rsidP="00B004B8">
      <w:pPr>
        <w:pStyle w:val="NoSpacing"/>
      </w:pPr>
    </w:p>
    <w:p w:rsidR="009C1802" w:rsidRDefault="009C1802" w:rsidP="009C1802">
      <w:pPr>
        <w:pStyle w:val="NoSpacing"/>
      </w:pPr>
      <w:r>
        <w:rPr>
          <w:noProof/>
          <w:lang w:val="en-US" w:eastAsia="zh-CN"/>
        </w:rPr>
        <w:drawing>
          <wp:inline distT="0" distB="0" distL="0" distR="0">
            <wp:extent cx="3536156" cy="3257550"/>
            <wp:effectExtent l="19050" t="0" r="714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90" t="29273" r="54968" b="3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77" cy="3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02" w:rsidRDefault="009C1802" w:rsidP="00B004B8">
      <w:pPr>
        <w:pStyle w:val="NoSpacing"/>
      </w:pPr>
    </w:p>
    <w:p w:rsidR="00EE7E28" w:rsidRPr="00DF1B83" w:rsidRDefault="00EE7E28" w:rsidP="00B004B8">
      <w:pPr>
        <w:pStyle w:val="NoSpacing"/>
        <w:rPr>
          <w:b/>
        </w:rPr>
      </w:pPr>
      <w:r w:rsidRPr="00DF1B83">
        <w:rPr>
          <w:b/>
        </w:rPr>
        <w:t>Example 2:  Drawing a Line Segment with a Given Slope</w:t>
      </w:r>
    </w:p>
    <w:p w:rsidR="00EE7E28" w:rsidRDefault="00EE7E28" w:rsidP="00B004B8">
      <w:pPr>
        <w:pStyle w:val="NoSpacing"/>
      </w:pPr>
    </w:p>
    <w:p w:rsidR="00EE7E28" w:rsidRDefault="00EE7E28" w:rsidP="00B004B8">
      <w:pPr>
        <w:pStyle w:val="NoSpacing"/>
      </w:pPr>
      <w:r>
        <w:t xml:space="preserve">Draw a line segment with a slope of </w:t>
      </w:r>
      <w:r w:rsidR="009C1802">
        <w:t>-1</w:t>
      </w:r>
      <w:r>
        <w:t>.</w:t>
      </w:r>
    </w:p>
    <w:p w:rsidR="009C1802" w:rsidRDefault="009C1802" w:rsidP="00B004B8">
      <w:pPr>
        <w:pStyle w:val="NoSpacing"/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3209925" cy="3209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29" t="14316" r="54808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02" w:rsidRDefault="009C1802" w:rsidP="00B004B8">
      <w:pPr>
        <w:pStyle w:val="NoSpacing"/>
      </w:pPr>
    </w:p>
    <w:p w:rsidR="00EE7E28" w:rsidRPr="00DF1B83" w:rsidRDefault="00EE7E28" w:rsidP="00B004B8">
      <w:pPr>
        <w:pStyle w:val="NoSpacing"/>
        <w:rPr>
          <w:b/>
        </w:rPr>
      </w:pPr>
      <w:r w:rsidRPr="00DF1B83">
        <w:rPr>
          <w:b/>
        </w:rPr>
        <w:t>Example 3:  Determining Slope Given Two Points on a Line</w:t>
      </w:r>
    </w:p>
    <w:p w:rsidR="00EE7E28" w:rsidRDefault="00EE7E28" w:rsidP="00B004B8">
      <w:pPr>
        <w:pStyle w:val="NoSpacing"/>
      </w:pPr>
    </w:p>
    <w:p w:rsidR="00EE7E28" w:rsidRDefault="00EE7E28" w:rsidP="00B004B8">
      <w:pPr>
        <w:pStyle w:val="NoSpacing"/>
      </w:pPr>
      <w:r>
        <w:t xml:space="preserve">Determine the slope of the line that passes through </w:t>
      </w:r>
      <w:proofErr w:type="gramStart"/>
      <w:r w:rsidR="007F532A">
        <w:t>A(</w:t>
      </w:r>
      <w:proofErr w:type="gramEnd"/>
      <w:r w:rsidR="007F532A">
        <w:t>-2, 1) and B(4, 8)</w:t>
      </w:r>
      <w:r>
        <w:t>.</w:t>
      </w:r>
    </w:p>
    <w:p w:rsidR="00EE7E28" w:rsidRDefault="00EE7E28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EE7E28" w:rsidRPr="00297DF2" w:rsidRDefault="00EE7E28" w:rsidP="00B004B8">
      <w:pPr>
        <w:pStyle w:val="NoSpacing"/>
        <w:rPr>
          <w:b/>
        </w:rPr>
      </w:pPr>
      <w:r w:rsidRPr="00297DF2">
        <w:rPr>
          <w:b/>
        </w:rPr>
        <w:t>Example 4:  Interpreting the Slope of a Line</w:t>
      </w: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  <w:r>
        <w:t xml:space="preserve">Construction workers are paving a road.  The road must drop 4-cm for every 650-cm moved horizontally.  </w:t>
      </w: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  <w:r>
        <w:t>a)  What is the slope of the line?</w:t>
      </w: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</w:p>
    <w:p w:rsidR="009C1802" w:rsidRDefault="009C1802" w:rsidP="00B004B8">
      <w:pPr>
        <w:pStyle w:val="NoSpacing"/>
      </w:pPr>
      <w:r>
        <w:t>b)  Suppose a section of the road drops 24.5-cm.  How long is this section of the road measured horizontally?</w:t>
      </w:r>
    </w:p>
    <w:sectPr w:rsidR="009C1802" w:rsidSect="008F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EA9"/>
    <w:rsid w:val="00132721"/>
    <w:rsid w:val="00297DF2"/>
    <w:rsid w:val="006F69FC"/>
    <w:rsid w:val="007678F3"/>
    <w:rsid w:val="007F532A"/>
    <w:rsid w:val="008815ED"/>
    <w:rsid w:val="008D7EA9"/>
    <w:rsid w:val="008F5A8E"/>
    <w:rsid w:val="009C1802"/>
    <w:rsid w:val="009D3C07"/>
    <w:rsid w:val="00B004B8"/>
    <w:rsid w:val="00B00A14"/>
    <w:rsid w:val="00B17535"/>
    <w:rsid w:val="00C25D78"/>
    <w:rsid w:val="00C90965"/>
    <w:rsid w:val="00DF1B83"/>
    <w:rsid w:val="00EE7E28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5D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2</cp:revision>
  <cp:lastPrinted>2012-02-27T21:14:00Z</cp:lastPrinted>
  <dcterms:created xsi:type="dcterms:W3CDTF">2012-02-26T09:58:00Z</dcterms:created>
  <dcterms:modified xsi:type="dcterms:W3CDTF">2012-02-27T22:17:00Z</dcterms:modified>
</cp:coreProperties>
</file>